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C0" w14:textId="0845EFAE" w:rsidR="008919A7" w:rsidRPr="00D6007A" w:rsidRDefault="008919A7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07A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                                               </w:t>
      </w:r>
      <w:r w:rsidR="00D6007A" w:rsidRPr="00D6007A">
        <w:rPr>
          <w:rFonts w:ascii="Calibri" w:eastAsia="Calibri" w:hAnsi="Calibri" w:cs="Calibri"/>
          <w:i/>
          <w:iCs/>
          <w:sz w:val="24"/>
          <w:szCs w:val="24"/>
          <w:lang w:eastAsia="ar-SA"/>
        </w:rPr>
        <w:t>(Allegato 2)</w:t>
      </w:r>
    </w:p>
    <w:p w14:paraId="31C433EC" w14:textId="756F0710" w:rsidR="008919A7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>CORSO DI LAUREA IN MEDICINA E CHIRURGIA</w:t>
      </w:r>
    </w:p>
    <w:p w14:paraId="239CD64F" w14:textId="58D77BBE" w:rsidR="002B77B5" w:rsidRDefault="002B77B5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>PIANO DI STUDI</w:t>
      </w:r>
    </w:p>
    <w:p w14:paraId="3F6ED66A" w14:textId="494830AC" w:rsidR="008919A7" w:rsidRPr="008919A7" w:rsidRDefault="008919A7" w:rsidP="002B77B5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color w:val="000000"/>
          <w:lang w:eastAsia="ar-SA"/>
        </w:rPr>
      </w:pPr>
      <w:r w:rsidRPr="008919A7">
        <w:rPr>
          <w:rFonts w:ascii="Calibri" w:eastAsia="Calibri" w:hAnsi="Calibri" w:cs="Calibri"/>
          <w:b/>
          <w:bCs/>
          <w:lang w:eastAsia="ar-SA"/>
        </w:rPr>
        <w:t xml:space="preserve">PRIMO ANNO – TOTALE CREDITI </w:t>
      </w:r>
      <w:r w:rsidR="0050247A">
        <w:rPr>
          <w:rFonts w:ascii="Calibri" w:eastAsia="Calibri" w:hAnsi="Calibri" w:cs="Calibri"/>
          <w:b/>
          <w:bCs/>
          <w:lang w:eastAsia="ar-SA"/>
        </w:rPr>
        <w:t>55</w:t>
      </w:r>
    </w:p>
    <w:p w14:paraId="4F08B415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180"/>
        <w:gridCol w:w="6079"/>
        <w:gridCol w:w="1040"/>
      </w:tblGrid>
      <w:tr w:rsidR="008919A7" w:rsidRPr="008919A7" w14:paraId="506A5AF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6DDD5078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 semestre</w:t>
            </w:r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61D124FE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CHIMICA E INTRODUZIONE ALLA 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6</w:t>
            </w:r>
          </w:p>
        </w:tc>
      </w:tr>
      <w:tr w:rsidR="008919A7" w:rsidRPr="008919A7" w14:paraId="50A017B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</w:tr>
      <w:tr w:rsidR="008919A7" w:rsidRPr="008919A7" w14:paraId="7907DDB4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BIOLOGIA E GENETICA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668D36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B55833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6E7EA9CD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 xml:space="preserve">  </w:t>
            </w:r>
            <w:r w:rsidR="008919A7" w:rsidRPr="008919A7">
              <w:rPr>
                <w:rFonts w:ascii="Calibri" w:eastAsia="Calibri" w:hAnsi="Calibri" w:cs="Calibri"/>
                <w:color w:val="000000"/>
                <w:lang w:eastAsia="ar-SA"/>
              </w:rPr>
              <w:t>Genetica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08A466DA" w14:textId="77777777" w:rsidTr="008919A7">
        <w:trPr>
          <w:trHeight w:val="22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0CBE04F" w14:textId="77777777" w:rsidTr="008919A7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6E9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0C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FISICA E STATISTICA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1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388C92E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FA9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15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Fisica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94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8919A7" w:rsidRPr="008919A7" w14:paraId="3CB83442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092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Statistica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D8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74389A5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87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99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0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Informatica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A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631B3355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D08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0B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0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36743F24" w:rsidR="008919A7" w:rsidRPr="008919A7" w:rsidRDefault="002B77B5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II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semestre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ISTOLOGIA </w:t>
            </w:r>
            <w:proofErr w:type="gramStart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</w:t>
            </w:r>
            <w:proofErr w:type="gramEnd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EMBRIOLOGIA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CC49E9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B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6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5649336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2B39641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ANATOMIA UMANA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6DF60E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B6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B06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4838A5D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D47295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ECONOMIA E POLITICA SOCIALE INTERNAZIONALE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1C41CF1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4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94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Storia della Medicina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F6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02F4CBBB" w14:textId="77777777" w:rsidTr="002B77B5">
        <w:trPr>
          <w:trHeight w:val="31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24A709B8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before="9" w:after="0" w:line="216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SECS-P/06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Economia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29B079E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77777777" w:rsidR="008919A7" w:rsidRPr="008919A7" w:rsidRDefault="008919A7" w:rsidP="002B77B5">
            <w:pPr>
              <w:widowControl w:val="0"/>
              <w:shd w:val="clear" w:color="auto" w:fill="FFFFFF"/>
              <w:suppressAutoHyphens/>
              <w:spacing w:after="0" w:line="192" w:lineRule="auto"/>
              <w:ind w:right="101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M-FIL/03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Filosofia Morale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6</w:t>
            </w:r>
          </w:p>
        </w:tc>
      </w:tr>
      <w:tr w:rsidR="008919A7" w:rsidRPr="008919A7" w14:paraId="16404A2D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BF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11E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2B1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27D6E4CD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A1444AA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3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sectPr w:rsidR="008919A7" w:rsidRPr="008919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A789" w14:textId="77777777" w:rsidR="0052732F" w:rsidRDefault="0052732F">
      <w:pPr>
        <w:spacing w:after="0" w:line="240" w:lineRule="auto"/>
      </w:pPr>
      <w:r>
        <w:separator/>
      </w:r>
    </w:p>
  </w:endnote>
  <w:endnote w:type="continuationSeparator" w:id="0">
    <w:p w14:paraId="7A0E0E03" w14:textId="77777777" w:rsidR="0052732F" w:rsidRDefault="005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5273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88D9" w14:textId="77777777" w:rsidR="0052732F" w:rsidRDefault="0052732F">
      <w:pPr>
        <w:spacing w:after="0" w:line="240" w:lineRule="auto"/>
      </w:pPr>
      <w:r>
        <w:separator/>
      </w:r>
    </w:p>
  </w:footnote>
  <w:footnote w:type="continuationSeparator" w:id="0">
    <w:p w14:paraId="24243C7A" w14:textId="77777777" w:rsidR="0052732F" w:rsidRDefault="00527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09343B"/>
    <w:rsid w:val="00260163"/>
    <w:rsid w:val="002B77B5"/>
    <w:rsid w:val="003D1F93"/>
    <w:rsid w:val="0050247A"/>
    <w:rsid w:val="0052732F"/>
    <w:rsid w:val="00755B70"/>
    <w:rsid w:val="008068F6"/>
    <w:rsid w:val="008919A7"/>
    <w:rsid w:val="00B27C7E"/>
    <w:rsid w:val="00C54ABE"/>
    <w:rsid w:val="00C571A2"/>
    <w:rsid w:val="00D6007A"/>
    <w:rsid w:val="00E80009"/>
    <w:rsid w:val="00F46A54"/>
    <w:rsid w:val="00F50CAF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Cristina Profita</cp:lastModifiedBy>
  <cp:revision>2</cp:revision>
  <cp:lastPrinted>2020-06-23T09:34:00Z</cp:lastPrinted>
  <dcterms:created xsi:type="dcterms:W3CDTF">2021-02-23T15:46:00Z</dcterms:created>
  <dcterms:modified xsi:type="dcterms:W3CDTF">2021-02-23T15:46:00Z</dcterms:modified>
</cp:coreProperties>
</file>